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46" w:rsidRPr="00B011CD" w:rsidRDefault="00A41646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D952D5" w:rsidRPr="00B011CD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A41646" w:rsidRPr="00B011CD" w:rsidRDefault="00A41646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E4466F" w:rsidRPr="00B011CD" w:rsidRDefault="00B43783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bookmarkStart w:id="0" w:name="_GoBack"/>
      <w:bookmarkEnd w:id="0"/>
      <w:r w:rsidR="00E4423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4466F" w:rsidRPr="00B011CD" w:rsidRDefault="00E4466F" w:rsidP="006C2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B011CD" w:rsidRDefault="00D724B4" w:rsidP="007728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B011CD" w:rsidTr="00C60E4C">
        <w:trPr>
          <w:trHeight w:val="82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364B" w:rsidRPr="00B011CD" w:rsidTr="00C60E4C">
        <w:tc>
          <w:tcPr>
            <w:tcW w:w="7655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88364B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8836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  <w:r w:rsidR="00CD61EA" w:rsidRPr="00B011CD">
              <w:rPr>
                <w:rFonts w:ascii="Times New Roman" w:hAnsi="Times New Roman" w:cs="Times New Roman"/>
                <w:sz w:val="24"/>
                <w:szCs w:val="24"/>
              </w:rPr>
              <w:t>, работающими в классе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C60E4C">
        <w:tc>
          <w:tcPr>
            <w:tcW w:w="7655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969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C60E4C">
        <w:tc>
          <w:tcPr>
            <w:tcW w:w="7655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44E3D" w:rsidRPr="00B011CD" w:rsidRDefault="00D44E3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794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C60E4C">
        <w:tc>
          <w:tcPr>
            <w:tcW w:w="7655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7049C" w:rsidRPr="00B011CD" w:rsidRDefault="00092D8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RPr="00B011CD" w:rsidTr="00C60E4C">
        <w:tc>
          <w:tcPr>
            <w:tcW w:w="7655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CC39D2" w:rsidRDefault="000E1B4B" w:rsidP="000E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у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чителя начальных </w:t>
            </w:r>
            <w:r w:rsidR="00CC39D2"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C07AA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4466F" w:rsidRPr="00B011CD" w:rsidRDefault="000E1B4B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 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B011CD" w:rsidRDefault="00E4466F" w:rsidP="00C0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5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BB7">
              <w:rPr>
                <w:rFonts w:ascii="Times New Roman" w:hAnsi="Times New Roman" w:cs="Times New Roman"/>
                <w:sz w:val="24"/>
                <w:szCs w:val="24"/>
              </w:rPr>
              <w:t>, «Вольная борьба»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B011CD" w:rsidRDefault="00881AC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B011CD" w:rsidRDefault="00E4466F" w:rsidP="0070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B011CD" w:rsidRDefault="00705C3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rPr>
          <w:trHeight w:val="82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«Рукоделие»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2138C" w:rsidRPr="00B011CD" w:rsidTr="00C60E4C">
        <w:tc>
          <w:tcPr>
            <w:tcW w:w="7655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138C" w:rsidRPr="00B011CD" w:rsidRDefault="0012138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043078" w:rsidRPr="00B011CD" w:rsidRDefault="00043078" w:rsidP="00772837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 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04307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B011CD" w:rsidTr="00C60E4C">
        <w:trPr>
          <w:trHeight w:val="461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во время перемен </w:t>
            </w:r>
            <w:r w:rsidR="00FA1D5A" w:rsidRPr="00B011CD">
              <w:rPr>
                <w:rFonts w:ascii="Times New Roman" w:hAnsi="Times New Roman" w:cs="Times New Roman"/>
                <w:sz w:val="24"/>
                <w:szCs w:val="24"/>
              </w:rPr>
              <w:t>и в течения учебного дня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B011CD" w:rsidRDefault="00FA1D5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4466F" w:rsidRPr="00B011CD" w:rsidTr="00C60E4C">
        <w:trPr>
          <w:trHeight w:val="473"/>
        </w:trPr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5F7DCC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31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3131D5"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«День профессий», «Профессии наших родителей»,  «Моя мечта о будущей профессии» и т.д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3C79" w:rsidRPr="00B011CD" w:rsidTr="00C60E4C">
        <w:tc>
          <w:tcPr>
            <w:tcW w:w="7655" w:type="dxa"/>
          </w:tcPr>
          <w:p w:rsidR="00E93C79" w:rsidRPr="00B011CD" w:rsidRDefault="00E93C7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843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3C79" w:rsidRPr="00B011CD" w:rsidRDefault="00E93C79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93C79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</w:t>
            </w:r>
            <w:r w:rsidR="00E93C79" w:rsidRPr="00B011C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E4466F" w:rsidRPr="00B011CD" w:rsidTr="00C60E4C">
        <w:trPr>
          <w:trHeight w:val="551"/>
        </w:trPr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083ABA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C60E4C">
        <w:tc>
          <w:tcPr>
            <w:tcW w:w="7655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8F01A9" w:rsidRPr="00B011CD" w:rsidRDefault="008F01A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 проблеме асоциальных явлений»;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жизненной позиции в школе и дома»;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E7CDA" w:rsidRPr="00B011CD" w:rsidRDefault="006E7CD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  <w:r w:rsidR="00841F74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41F74" w:rsidRPr="00B011CD" w:rsidTr="00C60E4C">
        <w:tc>
          <w:tcPr>
            <w:tcW w:w="7655" w:type="dxa"/>
          </w:tcPr>
          <w:p w:rsidR="00841F74" w:rsidRPr="00B011CD" w:rsidRDefault="00841F74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 экскурсий</w:t>
            </w:r>
            <w:r w:rsidR="005B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41F74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08D" w:rsidRPr="00B011CD" w:rsidTr="00C60E4C">
        <w:tc>
          <w:tcPr>
            <w:tcW w:w="7655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B011CD" w:rsidTr="00C60E4C">
        <w:tc>
          <w:tcPr>
            <w:tcW w:w="15735" w:type="dxa"/>
            <w:gridSpan w:val="4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D914DE" w:rsidRPr="00B011CD" w:rsidTr="00C60E4C">
        <w:tc>
          <w:tcPr>
            <w:tcW w:w="7655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914DE" w:rsidRPr="00B011CD" w:rsidRDefault="00D914D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>библиотекари,</w:t>
            </w:r>
            <w:r w:rsidR="00D914D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</w:tcPr>
          <w:p w:rsidR="00E4466F" w:rsidRPr="00B011CD" w:rsidRDefault="003131D5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1843" w:type="dxa"/>
          </w:tcPr>
          <w:p w:rsidR="009A6497" w:rsidRPr="00B011CD" w:rsidRDefault="00B17AA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969" w:type="dxa"/>
          </w:tcPr>
          <w:p w:rsidR="009A6497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B17AAA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17AAA" w:rsidRPr="00B011CD" w:rsidTr="00C60E4C">
        <w:tc>
          <w:tcPr>
            <w:tcW w:w="7655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3969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9A6497" w:rsidRPr="00B011CD" w:rsidRDefault="00DB1B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9C0F56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969" w:type="dxa"/>
          </w:tcPr>
          <w:p w:rsidR="00E4466F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466F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</w:tc>
      </w:tr>
      <w:tr w:rsidR="00E4466F" w:rsidRPr="00B011CD" w:rsidTr="00C60E4C">
        <w:tc>
          <w:tcPr>
            <w:tcW w:w="7655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B011CD" w:rsidRDefault="00E4466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 xml:space="preserve">вожатые,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4872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родных языков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иблиотекари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60E4C" w:rsidTr="00C60E4C">
        <w:tc>
          <w:tcPr>
            <w:tcW w:w="7655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hideMark/>
          </w:tcPr>
          <w:p w:rsidR="00C60E4C" w:rsidRDefault="00C6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  <w:hideMark/>
          </w:tcPr>
          <w:p w:rsidR="00C60E4C" w:rsidRDefault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классные</w:t>
            </w:r>
            <w:r w:rsidR="00C60E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A6497" w:rsidRPr="00B011CD" w:rsidTr="00C60E4C">
        <w:tc>
          <w:tcPr>
            <w:tcW w:w="7655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A6497" w:rsidRPr="00B011CD" w:rsidRDefault="009A6497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9A6497" w:rsidRPr="00B011CD" w:rsidRDefault="00633898" w:rsidP="009A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</w:t>
            </w:r>
            <w:r w:rsidR="009A6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1527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5B7729" w:rsidP="005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о войне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зори здесь тихие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1527F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Библиотекари, 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633898" w:rsidP="0063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63389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F927EE"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61630" w:rsidRPr="00B011CD" w:rsidTr="00C60E4C">
        <w:tc>
          <w:tcPr>
            <w:tcW w:w="7655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61630" w:rsidRPr="00B011CD" w:rsidRDefault="00B61630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5B7729" w:rsidRDefault="00B61630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729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071C00" w:rsidRPr="00B011CD" w:rsidTr="00C60E4C">
        <w:tc>
          <w:tcPr>
            <w:tcW w:w="7655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AC0D4A" w:rsidRPr="00B011CD" w:rsidTr="00C60E4C">
        <w:tc>
          <w:tcPr>
            <w:tcW w:w="7655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AC0D4A" w:rsidRPr="00B011CD" w:rsidRDefault="00AC0D4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AC0D4A" w:rsidRDefault="00AC0D4A" w:rsidP="0077283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физкультуры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DC7009" w:rsidRPr="00B011CD" w:rsidRDefault="00B61630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ОБЖ, коллектив 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FE520F" w:rsidRPr="00B011CD" w:rsidTr="00C60E4C">
        <w:tc>
          <w:tcPr>
            <w:tcW w:w="7655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E520F" w:rsidRPr="00B011CD" w:rsidRDefault="00FE520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011CD" w:rsidRDefault="00DC700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2E3F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C7009" w:rsidRPr="00B011CD" w:rsidRDefault="0062140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DC7009" w:rsidRPr="00B011CD" w:rsidRDefault="00F12E3F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шахмат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ОБЖ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B011CD" w:rsidRDefault="00F12E3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Вожатый,</w:t>
            </w:r>
            <w:r w:rsidR="00DC7009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729" w:rsidRDefault="005B772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C255B0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7009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E1202" w:rsidRPr="00B011CD" w:rsidTr="00C60E4C">
        <w:tc>
          <w:tcPr>
            <w:tcW w:w="7655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Pr="00B011CD" w:rsidRDefault="009E120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E1202" w:rsidRPr="00B01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755BB7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</w:p>
        </w:tc>
      </w:tr>
      <w:tr w:rsidR="00060357" w:rsidRPr="00B011CD" w:rsidTr="00C60E4C">
        <w:tc>
          <w:tcPr>
            <w:tcW w:w="7655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060357" w:rsidRDefault="00D96ED7" w:rsidP="00772837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357" w:rsidRPr="00AC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060357" w:rsidRPr="00B011CD" w:rsidRDefault="0006035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RPr="00B011CD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969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96ED7" w:rsidTr="00C60E4C">
        <w:tc>
          <w:tcPr>
            <w:tcW w:w="7655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охраны окружающей среды»</w:t>
            </w:r>
          </w:p>
        </w:tc>
        <w:tc>
          <w:tcPr>
            <w:tcW w:w="1843" w:type="dxa"/>
          </w:tcPr>
          <w:p w:rsidR="00D96ED7" w:rsidRDefault="00D96ED7" w:rsidP="00772837">
            <w:r w:rsidRPr="00C5476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D96ED7" w:rsidRPr="00B011CD" w:rsidRDefault="00D96ED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3969" w:type="dxa"/>
          </w:tcPr>
          <w:p w:rsidR="00D96ED7" w:rsidRDefault="00D96ED7" w:rsidP="0077283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264CD" w:rsidTr="00C60E4C">
        <w:tc>
          <w:tcPr>
            <w:tcW w:w="7655" w:type="dxa"/>
          </w:tcPr>
          <w:p w:rsidR="007264CD" w:rsidRDefault="007264CD" w:rsidP="0072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7264CD" w:rsidRDefault="007264CD" w:rsidP="007264CD">
            <w:r w:rsidRPr="00D90E3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264CD" w:rsidRDefault="007264CD" w:rsidP="007264CD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264CD" w:rsidRDefault="007264CD" w:rsidP="007264CD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DC7009" w:rsidRPr="00B011CD" w:rsidTr="00C60E4C">
        <w:tc>
          <w:tcPr>
            <w:tcW w:w="15735" w:type="dxa"/>
            <w:gridSpan w:val="4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C7009" w:rsidRPr="00B011CD" w:rsidRDefault="00DC7009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C7009" w:rsidRPr="00B011CD" w:rsidTr="00C60E4C">
        <w:tc>
          <w:tcPr>
            <w:tcW w:w="7655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D32F8"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Помоги собраться в школу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DC7009" w:rsidRPr="00B011CD" w:rsidRDefault="00DC7009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DC7009" w:rsidRPr="00B011CD" w:rsidRDefault="004D32F8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DC7009" w:rsidRPr="00755BB7" w:rsidRDefault="00DC7009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ВР, </w:t>
            </w:r>
            <w:r w:rsidR="00F12E3F" w:rsidRPr="00755BB7">
              <w:rPr>
                <w:rFonts w:ascii="Times New Roman" w:hAnsi="Times New Roman" w:cs="Times New Roman"/>
                <w:sz w:val="16"/>
                <w:szCs w:val="16"/>
              </w:rPr>
              <w:t xml:space="preserve">вожатые, </w:t>
            </w: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F1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5B7729" w:rsidRPr="00755BB7" w:rsidRDefault="005B7729" w:rsidP="00F12E3F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5B7729" w:rsidRPr="00B011CD" w:rsidTr="00C60E4C">
        <w:tc>
          <w:tcPr>
            <w:tcW w:w="7655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1843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B7729" w:rsidRPr="00B011CD" w:rsidRDefault="005B7729" w:rsidP="008C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5B7729" w:rsidRPr="00755BB7" w:rsidRDefault="005B7729" w:rsidP="008C3545">
            <w:pPr>
              <w:rPr>
                <w:sz w:val="16"/>
                <w:szCs w:val="16"/>
              </w:rPr>
            </w:pPr>
            <w:r w:rsidRPr="00755BB7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0292C" w:rsidRDefault="00B0292C" w:rsidP="005B77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0292C" w:rsidSect="00772837">
      <w:footerReference w:type="default" r:id="rId8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93" w:rsidRDefault="00DA0E93" w:rsidP="00DD4C43">
      <w:pPr>
        <w:spacing w:after="0" w:line="240" w:lineRule="auto"/>
      </w:pPr>
      <w:r>
        <w:separator/>
      </w:r>
    </w:p>
  </w:endnote>
  <w:endnote w:type="continuationSeparator" w:id="0">
    <w:p w:rsidR="00DA0E93" w:rsidRDefault="00DA0E9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755BB7" w:rsidRDefault="00755B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783">
          <w:rPr>
            <w:noProof/>
          </w:rPr>
          <w:t>1</w:t>
        </w:r>
        <w:r>
          <w:fldChar w:fldCharType="end"/>
        </w:r>
      </w:p>
    </w:sdtContent>
  </w:sdt>
  <w:p w:rsidR="00755BB7" w:rsidRDefault="00755BB7">
    <w:pPr>
      <w:pStyle w:val="a8"/>
    </w:pPr>
  </w:p>
  <w:p w:rsidR="00755BB7" w:rsidRDefault="00755B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93" w:rsidRDefault="00DA0E93" w:rsidP="00DD4C43">
      <w:pPr>
        <w:spacing w:after="0" w:line="240" w:lineRule="auto"/>
      </w:pPr>
      <w:r>
        <w:separator/>
      </w:r>
    </w:p>
  </w:footnote>
  <w:footnote w:type="continuationSeparator" w:id="0">
    <w:p w:rsidR="00DA0E93" w:rsidRDefault="00DA0E9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4232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036F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B7729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55BB7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052CA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0A7A"/>
    <w:rsid w:val="00A73F18"/>
    <w:rsid w:val="00A77045"/>
    <w:rsid w:val="00A830A7"/>
    <w:rsid w:val="00A904E9"/>
    <w:rsid w:val="00A94F00"/>
    <w:rsid w:val="00AA1A3A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3783"/>
    <w:rsid w:val="00B46467"/>
    <w:rsid w:val="00B61630"/>
    <w:rsid w:val="00B63573"/>
    <w:rsid w:val="00B64781"/>
    <w:rsid w:val="00B6630E"/>
    <w:rsid w:val="00B73887"/>
    <w:rsid w:val="00B93136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0E93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6</cp:revision>
  <cp:lastPrinted>2021-09-26T23:28:00Z</cp:lastPrinted>
  <dcterms:created xsi:type="dcterms:W3CDTF">2021-09-26T23:09:00Z</dcterms:created>
  <dcterms:modified xsi:type="dcterms:W3CDTF">2021-10-02T05:52:00Z</dcterms:modified>
</cp:coreProperties>
</file>